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A75FE" w:rsidRDefault="00243D54" w:rsidP="00CE2339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ook w:val="04A0" w:firstRow="1" w:lastRow="0" w:firstColumn="1" w:lastColumn="0" w:noHBand="0" w:noVBand="1"/>
      </w:tblPr>
      <w:tblGrid>
        <w:gridCol w:w="630"/>
        <w:gridCol w:w="2070"/>
        <w:gridCol w:w="3015"/>
        <w:gridCol w:w="2070"/>
        <w:gridCol w:w="2475"/>
      </w:tblGrid>
      <w:tr w:rsidR="00FA0791" w:rsidTr="00E83EE7">
        <w:tc>
          <w:tcPr>
            <w:tcW w:w="63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07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 giảng viên</w:t>
            </w:r>
          </w:p>
        </w:tc>
        <w:tc>
          <w:tcPr>
            <w:tcW w:w="301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đăng ký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thực tập</w:t>
            </w:r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hàng tuần</w:t>
            </w:r>
          </w:p>
        </w:tc>
        <w:tc>
          <w:tcPr>
            <w:tcW w:w="2070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 số</w:t>
            </w:r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giờ thực tập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 tế hàng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tuần</w:t>
            </w:r>
          </w:p>
        </w:tc>
        <w:tc>
          <w:tcPr>
            <w:tcW w:w="247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 thời gian dự kiến hoàn thành thực tập</w:t>
            </w:r>
          </w:p>
        </w:tc>
      </w:tr>
      <w:tr w:rsidR="002E7821" w:rsidTr="00E83EE7">
        <w:tc>
          <w:tcPr>
            <w:tcW w:w="630" w:type="dxa"/>
            <w:vMerge w:val="restart"/>
            <w:vAlign w:val="center"/>
          </w:tcPr>
          <w:p w:rsidR="002E7821" w:rsidRPr="00E83EE7" w:rsidRDefault="002E7821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3EE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CE2339" w:rsidRDefault="00CE2339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Nguyễn Văn A</w:t>
            </w: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Thứ </w:t>
            </w:r>
            <w:r w:rsidR="006737A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: Cả ngày (8 giờ)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32 giờ</w:t>
            </w:r>
          </w:p>
        </w:tc>
        <w:tc>
          <w:tcPr>
            <w:tcW w:w="2475" w:type="dxa"/>
            <w:vMerge w:val="restart"/>
            <w:vAlign w:val="center"/>
          </w:tcPr>
          <w:p w:rsidR="002E7821" w:rsidRPr="00CE2339" w:rsidRDefault="002E7821" w:rsidP="001B7BD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Bắt đầu từ ngày </w:t>
            </w:r>
            <w:r w:rsidR="00D621D0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2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1/03/2018 đến hết ngày 21/04/2018</w:t>
            </w:r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(5 tuần)</w:t>
            </w: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 5: Cả ngày (8 giờ)</w:t>
            </w: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 6: Cả ngày (8 giờ)</w:t>
            </w: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 7: Cả ngày (8 giờ)</w:t>
            </w: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90537" w:rsidTr="00E83EE7">
        <w:tc>
          <w:tcPr>
            <w:tcW w:w="630" w:type="dxa"/>
            <w:vAlign w:val="center"/>
          </w:tcPr>
          <w:p w:rsidR="00290537" w:rsidRPr="00E83EE7" w:rsidRDefault="00290537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3EE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70" w:type="dxa"/>
            <w:vAlign w:val="center"/>
          </w:tcPr>
          <w:p w:rsidR="00290537" w:rsidRPr="00CE2339" w:rsidRDefault="00CE2339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Nguyễn Văn B</w:t>
            </w:r>
          </w:p>
        </w:tc>
        <w:tc>
          <w:tcPr>
            <w:tcW w:w="3015" w:type="dxa"/>
            <w:vAlign w:val="center"/>
          </w:tcPr>
          <w:p w:rsidR="00290537" w:rsidRPr="00CE2339" w:rsidRDefault="00290537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 2: Cả ngày (8 giờ)</w:t>
            </w:r>
          </w:p>
          <w:p w:rsidR="00290537" w:rsidRPr="00CE2339" w:rsidRDefault="00290537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 3: Buổi chiều (4 giờ)</w:t>
            </w:r>
          </w:p>
          <w:p w:rsidR="00290537" w:rsidRPr="00CE2339" w:rsidRDefault="00290537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 4: Buổi chiều (4 giờ)</w:t>
            </w:r>
          </w:p>
        </w:tc>
        <w:tc>
          <w:tcPr>
            <w:tcW w:w="2070" w:type="dxa"/>
            <w:vAlign w:val="center"/>
          </w:tcPr>
          <w:p w:rsidR="00290537" w:rsidRPr="00CE2339" w:rsidRDefault="00290537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16 giờ</w:t>
            </w:r>
          </w:p>
        </w:tc>
        <w:tc>
          <w:tcPr>
            <w:tcW w:w="2475" w:type="dxa"/>
            <w:vAlign w:val="center"/>
          </w:tcPr>
          <w:p w:rsidR="00290537" w:rsidRPr="00CE2339" w:rsidRDefault="00290537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Bắt đầu từ ngày 1</w:t>
            </w:r>
            <w:r w:rsidR="00B4175D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9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/03/2018 đến hết ngày 2</w:t>
            </w:r>
            <w:r w:rsidR="008B1672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/05/2018 (</w:t>
            </w:r>
            <w:r w:rsidR="004C5807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10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tuần)</w:t>
            </w: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Công ty tiếp nhận thực tập: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r w:rsidR="00C24263" w:rsidRPr="00CE2339">
        <w:rPr>
          <w:rFonts w:ascii="Times New Roman" w:hAnsi="Times New Roman" w:cs="Times New Roman"/>
          <w:sz w:val="26"/>
          <w:szCs w:val="26"/>
          <w:highlight w:val="yellow"/>
        </w:rPr>
        <w:t>Công ty TNHH MTV MÁY VÀ THIẾT BỊ CÔNG NGHIỆP</w:t>
      </w:r>
      <w:r w:rsidR="002915A4" w:rsidRPr="00CE2339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C24263" w:rsidRPr="00CE2339">
        <w:rPr>
          <w:rFonts w:ascii="Times New Roman" w:hAnsi="Times New Roman" w:cs="Times New Roman"/>
          <w:sz w:val="26"/>
          <w:szCs w:val="26"/>
          <w:highlight w:val="yellow"/>
        </w:rPr>
        <w:t>QUỐC TẾ BÌNH DƯƠNG</w:t>
      </w:r>
      <w:r w:rsidR="00290537" w:rsidRPr="00CE2339">
        <w:rPr>
          <w:rFonts w:ascii="Times New Roman" w:hAnsi="Times New Roman" w:cs="Times New Roman"/>
          <w:sz w:val="26"/>
          <w:szCs w:val="26"/>
          <w:highlight w:val="yellow"/>
        </w:rPr>
        <w:t xml:space="preserve"> (IMAE BÌNH DƯƠNG)</w:t>
      </w:r>
      <w:r w:rsidR="002E7821" w:rsidRPr="00CE2339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2E782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Địa chỉ công ty</w:t>
      </w:r>
      <w:r>
        <w:rPr>
          <w:rFonts w:ascii="Times New Roman" w:hAnsi="Times New Roman" w:cs="Times New Roman"/>
          <w:b/>
          <w:sz w:val="26"/>
          <w:szCs w:val="26"/>
        </w:rPr>
        <w:t xml:space="preserve"> tiếp nhận thực tập</w:t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r w:rsidR="00C24263" w:rsidRPr="00CE2339">
        <w:rPr>
          <w:rFonts w:ascii="Times New Roman" w:hAnsi="Times New Roman" w:cs="Times New Roman"/>
          <w:sz w:val="26"/>
          <w:szCs w:val="26"/>
          <w:highlight w:val="yellow"/>
        </w:rPr>
        <w:t>LÔ B2 – 56, đường số 2, Khu công nghiệp Tân Đông Hiệp B, P. Tân Đông Hiệp, TX. Dĩ An, tỉnh Bình Dương</w:t>
      </w:r>
      <w:r w:rsidR="00000328" w:rsidRPr="00CE2339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CE2339" w:rsidRDefault="00990957" w:rsidP="00CE2339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90957">
        <w:rPr>
          <w:rFonts w:ascii="Times New Roman" w:hAnsi="Times New Roman" w:cs="Times New Roman"/>
          <w:b/>
          <w:sz w:val="26"/>
          <w:szCs w:val="26"/>
        </w:rPr>
        <w:tab/>
      </w: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E83EE7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41453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953D2"/>
    <w:rsid w:val="00423A06"/>
    <w:rsid w:val="004C5807"/>
    <w:rsid w:val="004E400D"/>
    <w:rsid w:val="0052600B"/>
    <w:rsid w:val="00533EEE"/>
    <w:rsid w:val="0061395E"/>
    <w:rsid w:val="00646822"/>
    <w:rsid w:val="006737A8"/>
    <w:rsid w:val="00697E59"/>
    <w:rsid w:val="007123CC"/>
    <w:rsid w:val="007D1FDB"/>
    <w:rsid w:val="008007FA"/>
    <w:rsid w:val="008B1672"/>
    <w:rsid w:val="00986B7B"/>
    <w:rsid w:val="00990957"/>
    <w:rsid w:val="00A52AA4"/>
    <w:rsid w:val="00AB3EB1"/>
    <w:rsid w:val="00B4175D"/>
    <w:rsid w:val="00BA31A4"/>
    <w:rsid w:val="00C24263"/>
    <w:rsid w:val="00C6035C"/>
    <w:rsid w:val="00CE2339"/>
    <w:rsid w:val="00D16CDC"/>
    <w:rsid w:val="00D621D0"/>
    <w:rsid w:val="00DA75FE"/>
    <w:rsid w:val="00E25BA7"/>
    <w:rsid w:val="00E83EE7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 Khi</cp:lastModifiedBy>
  <cp:revision>5</cp:revision>
  <cp:lastPrinted>2018-03-13T03:11:00Z</cp:lastPrinted>
  <dcterms:created xsi:type="dcterms:W3CDTF">2018-03-22T02:40:00Z</dcterms:created>
  <dcterms:modified xsi:type="dcterms:W3CDTF">2018-03-22T02:46:00Z</dcterms:modified>
</cp:coreProperties>
</file>